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21B33B1B" w14:textId="73EF4835" w:rsidR="00F92795" w:rsidRDefault="006940D0" w:rsidP="00F92795">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33A024DF" w:rsidR="008A7B02" w:rsidRPr="00A92017" w:rsidRDefault="00001B3D" w:rsidP="00F92795">
      <w:pPr>
        <w:spacing w:line="247" w:lineRule="auto"/>
        <w:jc w:val="center"/>
        <w:rPr>
          <w:sz w:val="24"/>
          <w:szCs w:val="24"/>
        </w:rPr>
      </w:pPr>
      <w:r>
        <w:rPr>
          <w:rFonts w:ascii="Book Antiqua" w:eastAsia="Book Antiqua" w:hAnsi="Book Antiqua" w:cs="Book Antiqua"/>
          <w:b/>
          <w:sz w:val="24"/>
          <w:szCs w:val="24"/>
        </w:rPr>
        <w:t>In</w:t>
      </w:r>
      <w:r w:rsidR="00902C9E" w:rsidRPr="00A92017">
        <w:rPr>
          <w:rFonts w:ascii="Book Antiqua" w:eastAsia="Book Antiqua" w:hAnsi="Book Antiqua" w:cs="Book Antiqua"/>
          <w:b/>
          <w:sz w:val="24"/>
          <w:szCs w:val="24"/>
        </w:rPr>
        <w:t xml:space="preserve">vestment </w:t>
      </w:r>
      <w:r>
        <w:rPr>
          <w:rFonts w:ascii="Book Antiqua" w:eastAsia="Book Antiqua" w:hAnsi="Book Antiqua" w:cs="Book Antiqua"/>
          <w:b/>
          <w:sz w:val="24"/>
          <w:szCs w:val="24"/>
        </w:rPr>
        <w:t>House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57074C20"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100D5D">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100D5D" w:rsidRPr="00480C81" w14:paraId="218D4A5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AF7F372" w14:textId="138CC197" w:rsidR="00100D5D" w:rsidRPr="00480C81" w:rsidRDefault="00100D5D" w:rsidP="00100D5D">
            <w:pPr>
              <w:spacing w:after="57" w:line="240" w:lineRule="auto"/>
              <w:jc w:val="both"/>
              <w:rPr>
                <w:rFonts w:ascii="Book Antiqua" w:eastAsia="Book Antiqua" w:hAnsi="Book Antiqua" w:cs="Book Antiqua"/>
                <w:b/>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25434A7C"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E49BB6" w14:textId="77777777" w:rsidR="00100D5D" w:rsidRPr="00EA7913" w:rsidRDefault="00100D5D" w:rsidP="00100D5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D366477" w14:textId="77777777" w:rsidR="00100D5D" w:rsidRPr="00EA7913" w:rsidRDefault="00100D5D" w:rsidP="00100D5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AB910C8" w14:textId="77777777" w:rsidR="00100D5D" w:rsidRPr="00EA7913" w:rsidRDefault="00100D5D" w:rsidP="00100D5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8C5A38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011FF201"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193B00F" w14:textId="77777777" w:rsidR="00100D5D" w:rsidRPr="00EA7913" w:rsidRDefault="00100D5D" w:rsidP="00100D5D">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59D602E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023AE404" w:rsidR="00100D5D" w:rsidRPr="00480C81" w:rsidRDefault="00100D5D" w:rsidP="00100D5D">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71FCE4C"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84A1D7C" w14:textId="77777777" w:rsidR="00100D5D" w:rsidRDefault="00100D5D" w:rsidP="00100D5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154AE665" w14:textId="3E59E216" w:rsidR="00100D5D" w:rsidRPr="00480C81" w:rsidRDefault="00100D5D" w:rsidP="00100D5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75757BEB"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100D5D" w:rsidRPr="000D0910" w:rsidRDefault="00100D5D" w:rsidP="00100D5D">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6A34CB91" w:rsidR="00100D5D" w:rsidRPr="000D0910" w:rsidRDefault="00100D5D" w:rsidP="00100D5D">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Investment </w:t>
            </w:r>
            <w:r>
              <w:rPr>
                <w:rFonts w:ascii="Times New Roman" w:hAnsi="Times New Roman" w:cs="Times New Roman"/>
                <w:b/>
                <w:i/>
                <w:iCs/>
                <w:color w:val="auto"/>
              </w:rPr>
              <w:t>House</w:t>
            </w:r>
            <w:r w:rsidRPr="000D0910">
              <w:rPr>
                <w:rFonts w:ascii="Times New Roman" w:hAnsi="Times New Roman" w:cs="Times New Roman"/>
                <w:b/>
                <w:i/>
                <w:iCs/>
                <w:color w:val="auto"/>
              </w:rPr>
              <w:t xml:space="preserve"> Licence </w:t>
            </w:r>
          </w:p>
          <w:p w14:paraId="50AF4905" w14:textId="1D02A88A" w:rsidR="00100D5D" w:rsidRPr="000D0910" w:rsidRDefault="00100D5D" w:rsidP="00100D5D">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Ugx </w:t>
            </w:r>
            <w:r>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C55AD08" w14:textId="77777777" w:rsidTr="00F77DCA">
        <w:trPr>
          <w:trHeight w:val="4061"/>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100D5D" w:rsidRPr="000D0910" w:rsidRDefault="00100D5D" w:rsidP="00100D5D">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lastRenderedPageBreak/>
              <w:t xml:space="preserve">A business plan containing </w:t>
            </w:r>
            <w:proofErr w:type="gramStart"/>
            <w:r w:rsidRPr="000D0910">
              <w:rPr>
                <w:rFonts w:ascii="Book Antiqua" w:eastAsia="Book Antiqua" w:hAnsi="Book Antiqua" w:cs="Book Antiqua"/>
                <w:b/>
                <w:color w:val="auto"/>
              </w:rPr>
              <w:t>particulars</w:t>
            </w:r>
            <w:proofErr w:type="gramEnd"/>
            <w:r w:rsidRPr="000D0910">
              <w:rPr>
                <w:rFonts w:ascii="Book Antiqua" w:eastAsia="Book Antiqua" w:hAnsi="Book Antiqua" w:cs="Book Antiqua"/>
                <w:b/>
                <w:color w:val="auto"/>
              </w:rPr>
              <w:t xml:space="preserve"> on: </w:t>
            </w:r>
          </w:p>
          <w:p w14:paraId="4970BCBA" w14:textId="77777777" w:rsidR="00100D5D" w:rsidRPr="000D0910" w:rsidRDefault="00100D5D" w:rsidP="00100D5D">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31D874F"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1EDCA2D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413FDF38" w14:textId="77777777" w:rsidR="00100D5D" w:rsidRPr="00100D5D"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7242B290" w14:textId="77777777" w:rsidR="00100D5D" w:rsidRDefault="00100D5D" w:rsidP="00100D5D">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03C9251E" w14:textId="77777777" w:rsidR="00100D5D" w:rsidRPr="003F2A07" w:rsidRDefault="00100D5D" w:rsidP="00100D5D">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56A1AB77" w14:textId="77777777" w:rsidR="00100D5D" w:rsidRPr="003F2A07" w:rsidRDefault="00100D5D" w:rsidP="00100D5D">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133BDD95" w14:textId="77777777" w:rsidR="00100D5D" w:rsidRPr="003F2A07" w:rsidRDefault="00100D5D" w:rsidP="00100D5D">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AB05F70"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B4A425F" w14:textId="77777777" w:rsidR="00100D5D" w:rsidRPr="003F2A07" w:rsidRDefault="00100D5D" w:rsidP="00100D5D">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4AE12BE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Industry rivalry </w:t>
            </w:r>
          </w:p>
          <w:p w14:paraId="3B5EEEC7"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43FB0D4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13A27FB"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F1C75F6" w14:textId="77777777" w:rsidR="00100D5D" w:rsidRPr="003F2A07" w:rsidRDefault="00100D5D" w:rsidP="00100D5D">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1E65DE6" w14:textId="77777777" w:rsidR="00100D5D" w:rsidRPr="003F2A07" w:rsidRDefault="00100D5D" w:rsidP="00100D5D">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DACFA05"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0009E3B" w14:textId="77777777" w:rsidR="00100D5D" w:rsidRPr="003F2A07" w:rsidRDefault="00100D5D" w:rsidP="00100D5D">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2C33D7C" w:rsidR="00100D5D" w:rsidRPr="00100D5D" w:rsidRDefault="00100D5D" w:rsidP="00100D5D">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100D5D" w:rsidRPr="00480C81" w:rsidRDefault="00100D5D" w:rsidP="00100D5D">
            <w:pPr>
              <w:spacing w:after="58" w:line="240" w:lineRule="auto"/>
              <w:rPr>
                <w:rFonts w:ascii="Times New Roman" w:eastAsia="Times New Roman" w:hAnsi="Times New Roman" w:cs="Times New Roman"/>
              </w:rPr>
            </w:pPr>
          </w:p>
        </w:tc>
      </w:tr>
      <w:tr w:rsidR="00100D5D"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10DC85D" w14:textId="77777777" w:rsidR="00100D5D" w:rsidRDefault="00100D5D" w:rsidP="00100D5D">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Fit and proper forms and certificates of good conduct for the management team and the key personnel/ staff</w:t>
            </w:r>
          </w:p>
          <w:p w14:paraId="06947EB1" w14:textId="701E5600" w:rsidR="009668C2" w:rsidRPr="00480C81" w:rsidRDefault="009668C2" w:rsidP="00100D5D">
            <w:pPr>
              <w:spacing w:after="103" w:line="240" w:lineRule="auto"/>
              <w:jc w:val="both"/>
              <w:rPr>
                <w:rFonts w:ascii="Book Antiqua" w:eastAsia="Book Antiqua" w:hAnsi="Book Antiqua" w:cs="Book Antiqua"/>
                <w:b/>
              </w:rPr>
            </w:pPr>
            <w:r w:rsidRPr="009668C2">
              <w:rPr>
                <w:rFonts w:ascii="Book Antiqua" w:eastAsia="Book Antiqua" w:hAnsi="Book Antiqua" w:cs="Book Antiqua"/>
                <w:b/>
                <w:bCs/>
                <w:i/>
                <w:iCs/>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100D5D" w:rsidRPr="00480C81" w:rsidRDefault="00100D5D" w:rsidP="00100D5D">
            <w:pPr>
              <w:spacing w:after="58" w:line="240" w:lineRule="auto"/>
              <w:rPr>
                <w:rFonts w:ascii="Times New Roman" w:eastAsia="Times New Roman" w:hAnsi="Times New Roman" w:cs="Times New Roman"/>
              </w:rPr>
            </w:pPr>
          </w:p>
        </w:tc>
      </w:tr>
      <w:tr w:rsidR="00FC4166" w:rsidRPr="00480C81" w14:paraId="48C3E4E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79576B0" w14:textId="77777777" w:rsidR="00FC4166" w:rsidRPr="00946AF1" w:rsidRDefault="00FC4166" w:rsidP="00FC416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BF74509"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82030E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2601D8F4"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FECCEDA"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AC83C3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EBBCF18"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604AAE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C1C477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above, where applicable, as well as of professional </w:t>
            </w:r>
            <w:r w:rsidRPr="00946AF1">
              <w:rPr>
                <w:rFonts w:ascii="Book Antiqua" w:eastAsia="Book Antiqua" w:hAnsi="Book Antiqua" w:cs="Book Antiqua"/>
                <w:bCs/>
              </w:rPr>
              <w:lastRenderedPageBreak/>
              <w:t>qualifications or verifiable proof of membership to professional bodies, where applicable;</w:t>
            </w:r>
          </w:p>
          <w:p w14:paraId="43ED7B63" w14:textId="77777777" w:rsidR="00FC4166" w:rsidRPr="00946AF1" w:rsidRDefault="00FC4166" w:rsidP="00FC416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08A36DCB"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0B7BCA6"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3CCCCC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2D7AE2F"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741E42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0A655130" w14:textId="25DB8328" w:rsidR="00FC4166" w:rsidRPr="00480C81" w:rsidRDefault="00FC4166" w:rsidP="00FC416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6BE8459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FC4166" w:rsidRPr="00480C81" w:rsidRDefault="00FC4166" w:rsidP="00FC4166">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FC4166" w:rsidRPr="00480C81" w:rsidRDefault="00FC4166" w:rsidP="00FC4166">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252B9145" w:rsidR="00FC4166" w:rsidRPr="00480C81" w:rsidRDefault="00FC4166" w:rsidP="00FC4166">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0D63AA52" w14:textId="55D00159" w:rsidR="00FC4166" w:rsidRPr="00480C81" w:rsidRDefault="00FC4166" w:rsidP="00FC4166">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FC4166" w:rsidRPr="000D0910" w:rsidRDefault="00FC4166" w:rsidP="00FC4166">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FC4166" w:rsidRPr="000D0910" w:rsidRDefault="00FC4166" w:rsidP="00FC4166">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48941E1F"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FC4166" w:rsidRPr="000D0910" w:rsidRDefault="00FC4166" w:rsidP="00FC4166">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39B796E0" w14:textId="77777777" w:rsidR="00FC4166"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5323EAC9" w14:textId="77777777" w:rsidR="00FC4166" w:rsidRPr="003F2A07"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23F311F0" w14:textId="77777777" w:rsidR="00FC4166" w:rsidRPr="00EA7913" w:rsidRDefault="00FC4166" w:rsidP="00FC4166">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3F03F3C3"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5AB55EF"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2453F97" w14:textId="690C8059" w:rsidR="00FC4166" w:rsidRPr="005123D1" w:rsidRDefault="00FC4166" w:rsidP="00FC4166">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BD6F144"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2EE43FC3" w14:textId="1FA4BDF6" w:rsidR="00FC4166" w:rsidRPr="005123D1" w:rsidRDefault="00FC4166" w:rsidP="00FC4166">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056EEF17"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FC4166" w:rsidRPr="00480C81" w:rsidRDefault="00FC4166" w:rsidP="00FC4166"/>
        </w:tc>
      </w:tr>
      <w:tr w:rsidR="00FC4166"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FC4166" w:rsidRPr="00480C81" w:rsidRDefault="00FC4166" w:rsidP="00FC4166">
            <w:pPr>
              <w:spacing w:after="61" w:line="240" w:lineRule="auto"/>
              <w:rPr>
                <w:rFonts w:ascii="Times New Roman" w:eastAsia="Times New Roman" w:hAnsi="Times New Roman" w:cs="Times New Roman"/>
              </w:rPr>
            </w:pPr>
          </w:p>
        </w:tc>
      </w:tr>
      <w:tr w:rsidR="00FC4166"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FC4166" w:rsidRPr="00480C81" w:rsidRDefault="00FC4166" w:rsidP="00FC4166">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lastRenderedPageBreak/>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1B3D"/>
    <w:rsid w:val="000D0910"/>
    <w:rsid w:val="00100D5D"/>
    <w:rsid w:val="002B0088"/>
    <w:rsid w:val="00342C88"/>
    <w:rsid w:val="00431292"/>
    <w:rsid w:val="00456F77"/>
    <w:rsid w:val="00480C81"/>
    <w:rsid w:val="004A7604"/>
    <w:rsid w:val="005123D1"/>
    <w:rsid w:val="006940D0"/>
    <w:rsid w:val="00706B4F"/>
    <w:rsid w:val="008A7B02"/>
    <w:rsid w:val="00902C9E"/>
    <w:rsid w:val="009668C2"/>
    <w:rsid w:val="00966AC2"/>
    <w:rsid w:val="00A92017"/>
    <w:rsid w:val="00BE379D"/>
    <w:rsid w:val="00DA1E12"/>
    <w:rsid w:val="00F17D33"/>
    <w:rsid w:val="00F77DCA"/>
    <w:rsid w:val="00F92795"/>
    <w:rsid w:val="00FC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1209</Words>
  <Characters>6895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2025-09-05T13:18:00Z</cp:lastPrinted>
  <dcterms:created xsi:type="dcterms:W3CDTF">2026-03-10T09:25:00Z</dcterms:created>
  <dcterms:modified xsi:type="dcterms:W3CDTF">2026-03-10T09:25:00Z</dcterms:modified>
</cp:coreProperties>
</file>